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2B" w:rsidRPr="000734CC" w:rsidRDefault="009208B9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Zarządzenie Nr 22</w:t>
      </w:r>
      <w:r w:rsidR="00E67C2B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/2019/2020</w:t>
      </w:r>
    </w:p>
    <w:p w:rsidR="00E67C2B" w:rsidRPr="000734CC" w:rsidRDefault="00E67C2B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Dyrektora Zespołu Szkół Technicznych </w:t>
      </w:r>
    </w:p>
    <w:p w:rsidR="00E67C2B" w:rsidRPr="000734CC" w:rsidRDefault="001C0D62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z dnia </w:t>
      </w:r>
      <w:r w:rsidR="009208B9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19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</w:t>
      </w:r>
      <w:r w:rsidR="00CE380E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maja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2020</w:t>
      </w:r>
      <w:r w:rsidR="00E67C2B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r.</w:t>
      </w:r>
    </w:p>
    <w:p w:rsidR="00E67C2B" w:rsidRPr="009208B9" w:rsidRDefault="00E67C2B" w:rsidP="00E67C2B">
      <w:pPr>
        <w:pStyle w:val="Tekstpodstawowywcity"/>
        <w:spacing w:line="360" w:lineRule="auto"/>
        <w:ind w:firstLine="0"/>
        <w:jc w:val="center"/>
        <w:rPr>
          <w:b/>
          <w:i/>
          <w:iCs/>
          <w:color w:val="000000"/>
          <w:sz w:val="24"/>
        </w:rPr>
      </w:pPr>
      <w:r w:rsidRPr="000734CC">
        <w:rPr>
          <w:b/>
          <w:iCs/>
          <w:color w:val="000000"/>
          <w:sz w:val="24"/>
        </w:rPr>
        <w:t xml:space="preserve">w sprawie </w:t>
      </w:r>
      <w:r w:rsidR="007809FA">
        <w:rPr>
          <w:b/>
          <w:iCs/>
          <w:color w:val="000000"/>
          <w:sz w:val="24"/>
        </w:rPr>
        <w:t xml:space="preserve">wprowadzenia </w:t>
      </w:r>
      <w:r w:rsidR="009208B9" w:rsidRPr="009208B9">
        <w:rPr>
          <w:b/>
          <w:i/>
          <w:iCs/>
          <w:color w:val="000000"/>
          <w:sz w:val="24"/>
        </w:rPr>
        <w:t>Procedury bezpiecznego przetwarzania danych osobowych podczas pracy zdalnej w okresie pandemii COVID-19 w Zespole Szkół Technicznych                 w Częstochowie.</w:t>
      </w: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7809FA" w:rsidRPr="007B4918" w:rsidRDefault="007809FA" w:rsidP="007809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918">
        <w:rPr>
          <w:rFonts w:ascii="Times New Roman" w:hAnsi="Times New Roman" w:cs="Times New Roman"/>
          <w:sz w:val="24"/>
          <w:szCs w:val="24"/>
        </w:rPr>
        <w:t>§ 1</w:t>
      </w:r>
    </w:p>
    <w:p w:rsidR="00CE380E" w:rsidRPr="007809FA" w:rsidRDefault="0013269E" w:rsidP="007809FA">
      <w:pPr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Dyrekcja Zespołu Szkół Technicznych w Częstochowie</w:t>
      </w:r>
      <w:r w:rsidR="007809FA">
        <w:rPr>
          <w:rFonts w:ascii="Times New Roman" w:hAnsi="Times New Roman" w:cs="Times New Roman"/>
          <w:bCs/>
          <w:sz w:val="24"/>
          <w:szCs w:val="24"/>
        </w:rPr>
        <w:t xml:space="preserve"> wprowadza </w:t>
      </w:r>
      <w:r w:rsidR="009208B9" w:rsidRPr="009208B9">
        <w:rPr>
          <w:rFonts w:ascii="Times New Roman" w:hAnsi="Times New Roman" w:cs="Times New Roman"/>
          <w:bCs/>
          <w:i/>
          <w:sz w:val="24"/>
          <w:szCs w:val="24"/>
        </w:rPr>
        <w:t>Procedurę bezpiecznego przetwarzania danych osobowych podczas pracy zdalnej w okresie pandemii COVID-19                  w Zespole Szkół Technicznych w Częstochowie.</w:t>
      </w:r>
    </w:p>
    <w:p w:rsidR="007809FA" w:rsidRDefault="007809FA" w:rsidP="00780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9FA" w:rsidRDefault="007809FA" w:rsidP="007809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809FA" w:rsidRPr="007B4918" w:rsidRDefault="007809FA" w:rsidP="007809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niniejszej procedury jest zminimalizowanie ryzyka </w:t>
      </w:r>
      <w:r w:rsidR="009208B9">
        <w:rPr>
          <w:rFonts w:ascii="Times New Roman" w:hAnsi="Times New Roman" w:cs="Times New Roman"/>
          <w:sz w:val="24"/>
          <w:szCs w:val="24"/>
        </w:rPr>
        <w:t>naruszenia praw i wolności osób, których dane osobowe są przetwarzane w okresie czasowego ograniczenia funkcjonowania jednostek systemu oświaty w związku z zapobieganiem, przeciwdziałaniem i zwalczaniem COVID-19.</w:t>
      </w:r>
    </w:p>
    <w:p w:rsidR="007809FA" w:rsidRPr="00CE380E" w:rsidRDefault="007809FA" w:rsidP="007809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809FA" w:rsidRDefault="007809FA" w:rsidP="007809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67C2B" w:rsidRDefault="00E67C2B" w:rsidP="001C0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9208B9">
        <w:rPr>
          <w:rFonts w:ascii="Times New Roman" w:hAnsi="Times New Roman" w:cs="Times New Roman"/>
          <w:sz w:val="24"/>
          <w:szCs w:val="24"/>
        </w:rPr>
        <w:t>19</w:t>
      </w:r>
      <w:r w:rsidR="007809FA">
        <w:rPr>
          <w:rFonts w:ascii="Times New Roman" w:hAnsi="Times New Roman" w:cs="Times New Roman"/>
          <w:sz w:val="24"/>
          <w:szCs w:val="24"/>
        </w:rPr>
        <w:t>.05.2020 r.</w:t>
      </w:r>
    </w:p>
    <w:p w:rsidR="007809FA" w:rsidRDefault="007809FA" w:rsidP="00780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C2B" w:rsidRDefault="007809FA" w:rsidP="007809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CD32C1" w:rsidRDefault="007809FA" w:rsidP="00CD32C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9208B9" w:rsidRPr="009208B9">
        <w:rPr>
          <w:rFonts w:ascii="Times New Roman" w:hAnsi="Times New Roman" w:cs="Times New Roman"/>
          <w:i/>
          <w:sz w:val="24"/>
          <w:szCs w:val="24"/>
        </w:rPr>
        <w:t>Procedurą bezpiecznego przetwarzania danych osobowych podczas pracy zdalnej w okresie pandemii COVID-19 w Zespole Szkół Technicznych w Częstochowie</w:t>
      </w:r>
      <w:r w:rsidR="009208B9">
        <w:rPr>
          <w:rFonts w:ascii="Times New Roman" w:hAnsi="Times New Roman" w:cs="Times New Roman"/>
          <w:sz w:val="24"/>
          <w:szCs w:val="24"/>
        </w:rPr>
        <w:t xml:space="preserve"> </w:t>
      </w:r>
      <w:r w:rsidR="009208B9">
        <w:rPr>
          <w:rFonts w:ascii="Times New Roman" w:hAnsi="Times New Roman" w:cs="Times New Roman"/>
          <w:bCs/>
          <w:sz w:val="24"/>
          <w:szCs w:val="24"/>
        </w:rPr>
        <w:t>nauczyciele zostali poinformowani drogą mailową.</w:t>
      </w:r>
    </w:p>
    <w:p w:rsidR="00CD32C1" w:rsidRDefault="00CD32C1" w:rsidP="00CD32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AA2" w:rsidRDefault="001C2AA2" w:rsidP="00CD32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AA2" w:rsidRDefault="001C2AA2" w:rsidP="001C2AA2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Rafał Piotrowski </w:t>
      </w:r>
    </w:p>
    <w:p w:rsidR="001C2AA2" w:rsidRDefault="001C2AA2" w:rsidP="001C2AA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Dyrektor </w:t>
      </w:r>
    </w:p>
    <w:p w:rsidR="001C2AA2" w:rsidRDefault="001C2AA2" w:rsidP="001C2A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Zespołu Szkół Technicznych </w:t>
      </w:r>
    </w:p>
    <w:p w:rsidR="001C2AA2" w:rsidRDefault="001C2AA2" w:rsidP="001C2AA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Częstochowie</w:t>
      </w:r>
    </w:p>
    <w:p w:rsidR="002D5A0F" w:rsidRPr="009208B9" w:rsidRDefault="002D5A0F" w:rsidP="009208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5A0F" w:rsidRPr="009208B9" w:rsidSect="009208B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078B"/>
    <w:multiLevelType w:val="hybridMultilevel"/>
    <w:tmpl w:val="2466CA1A"/>
    <w:lvl w:ilvl="0" w:tplc="D3EC9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B4AE1"/>
    <w:multiLevelType w:val="hybridMultilevel"/>
    <w:tmpl w:val="2466CA1A"/>
    <w:lvl w:ilvl="0" w:tplc="D3EC9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81"/>
    <w:rsid w:val="0013269E"/>
    <w:rsid w:val="001C0D62"/>
    <w:rsid w:val="001C2AA2"/>
    <w:rsid w:val="00244F98"/>
    <w:rsid w:val="002D5A0F"/>
    <w:rsid w:val="003973BD"/>
    <w:rsid w:val="003A5484"/>
    <w:rsid w:val="005A686F"/>
    <w:rsid w:val="005C140B"/>
    <w:rsid w:val="006438A6"/>
    <w:rsid w:val="007809FA"/>
    <w:rsid w:val="007C2DE4"/>
    <w:rsid w:val="007D1AD6"/>
    <w:rsid w:val="00802081"/>
    <w:rsid w:val="00840599"/>
    <w:rsid w:val="009208B9"/>
    <w:rsid w:val="00B25812"/>
    <w:rsid w:val="00CD32C1"/>
    <w:rsid w:val="00CE380E"/>
    <w:rsid w:val="00E23E67"/>
    <w:rsid w:val="00E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599E"/>
  <w15:chartTrackingRefBased/>
  <w15:docId w15:val="{469CCBDA-7832-4CAF-9D9A-8EDAB5C9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C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67C2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C2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C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A0F"/>
    <w:pPr>
      <w:ind w:left="720"/>
      <w:contextualSpacing/>
    </w:pPr>
  </w:style>
  <w:style w:type="paragraph" w:customStyle="1" w:styleId="Default">
    <w:name w:val="Default"/>
    <w:rsid w:val="00132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7</cp:revision>
  <cp:lastPrinted>2020-06-01T08:19:00Z</cp:lastPrinted>
  <dcterms:created xsi:type="dcterms:W3CDTF">2020-05-26T10:27:00Z</dcterms:created>
  <dcterms:modified xsi:type="dcterms:W3CDTF">2020-11-05T11:56:00Z</dcterms:modified>
</cp:coreProperties>
</file>